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5568D" w14:textId="77777777" w:rsidR="00832C8A" w:rsidRPr="00377FF6" w:rsidRDefault="00377FF6" w:rsidP="00832C8A">
      <w:pPr>
        <w:rPr>
          <w:sz w:val="16"/>
          <w:szCs w:val="18"/>
          <w:lang w:eastAsia="lv-LV"/>
        </w:rPr>
      </w:pPr>
      <w:r w:rsidRPr="006A5B8E"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0C775A45" wp14:editId="59CEC83B">
            <wp:simplePos x="0" y="0"/>
            <wp:positionH relativeFrom="column">
              <wp:posOffset>4549140</wp:posOffset>
            </wp:positionH>
            <wp:positionV relativeFrom="paragraph">
              <wp:posOffset>13970</wp:posOffset>
            </wp:positionV>
            <wp:extent cx="428625" cy="504825"/>
            <wp:effectExtent l="0" t="0" r="9525" b="9525"/>
            <wp:wrapNone/>
            <wp:docPr id="2" name="Picture 1" descr="Rezeknes gerbon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eknes gerboni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C8A">
        <w:rPr>
          <w:sz w:val="18"/>
          <w:szCs w:val="18"/>
          <w:lang w:eastAsia="lv-LV"/>
        </w:rPr>
        <w:t xml:space="preserve">                                                                                                </w:t>
      </w:r>
      <w:r w:rsidR="00832C8A" w:rsidRPr="001D749E">
        <w:rPr>
          <w:sz w:val="16"/>
          <w:szCs w:val="18"/>
          <w:lang w:eastAsia="lv-LV"/>
        </w:rPr>
        <w:t xml:space="preserve">                                                                                                                                                    </w:t>
      </w:r>
      <w:r w:rsidR="00832C8A">
        <w:rPr>
          <w:sz w:val="16"/>
          <w:szCs w:val="18"/>
          <w:lang w:eastAsia="lv-LV"/>
        </w:rPr>
        <w:tab/>
      </w:r>
      <w:r w:rsidR="00832C8A" w:rsidRPr="001D749E">
        <w:rPr>
          <w:sz w:val="16"/>
          <w:szCs w:val="18"/>
          <w:lang w:eastAsia="lv-LV"/>
        </w:rPr>
        <w:t xml:space="preserve">  </w:t>
      </w:r>
      <w:r w:rsidR="00832C8A" w:rsidRPr="00377FF6">
        <w:rPr>
          <w:b/>
          <w:sz w:val="16"/>
          <w:szCs w:val="18"/>
          <w:lang w:eastAsia="lv-LV"/>
        </w:rPr>
        <w:t>APSTIPRINU</w:t>
      </w:r>
    </w:p>
    <w:p w14:paraId="74B63311" w14:textId="77777777" w:rsidR="00832C8A" w:rsidRPr="001D749E" w:rsidRDefault="00832C8A" w:rsidP="00832C8A">
      <w:pPr>
        <w:jc w:val="center"/>
        <w:rPr>
          <w:sz w:val="22"/>
          <w:szCs w:val="18"/>
          <w:lang w:eastAsia="lv-LV"/>
        </w:rPr>
      </w:pPr>
      <w:r w:rsidRPr="001D749E">
        <w:rPr>
          <w:sz w:val="18"/>
          <w:szCs w:val="18"/>
          <w:lang w:eastAsia="lv-LV"/>
        </w:rPr>
        <w:t xml:space="preserve">                                                                                                                                                               </w:t>
      </w:r>
      <w:r w:rsidR="00377FF6">
        <w:rPr>
          <w:sz w:val="18"/>
          <w:szCs w:val="18"/>
          <w:lang w:eastAsia="lv-LV"/>
        </w:rPr>
        <w:t xml:space="preserve">                 </w:t>
      </w:r>
      <w:r w:rsidRPr="001D749E">
        <w:rPr>
          <w:sz w:val="18"/>
          <w:szCs w:val="18"/>
          <w:lang w:eastAsia="lv-LV"/>
        </w:rPr>
        <w:t>Rēzeknes pilsētas pirmsskolas izglītības</w:t>
      </w:r>
      <w:r w:rsidRPr="001D749E">
        <w:rPr>
          <w:snapToGrid w:val="0"/>
          <w:sz w:val="18"/>
          <w:szCs w:val="18"/>
          <w:lang w:eastAsia="lv-LV"/>
        </w:rPr>
        <w:t xml:space="preserve"> </w:t>
      </w:r>
      <w:r w:rsidRPr="001D749E">
        <w:rPr>
          <w:sz w:val="18"/>
          <w:szCs w:val="18"/>
          <w:lang w:eastAsia="lv-LV"/>
        </w:rPr>
        <w:t>iestādes</w:t>
      </w:r>
    </w:p>
    <w:p w14:paraId="0CD1F6D5" w14:textId="77777777" w:rsidR="00832C8A" w:rsidRPr="001D749E" w:rsidRDefault="00832C8A" w:rsidP="00832C8A">
      <w:pPr>
        <w:tabs>
          <w:tab w:val="left" w:pos="9510"/>
          <w:tab w:val="right" w:pos="13958"/>
        </w:tabs>
        <w:rPr>
          <w:b/>
          <w:lang w:eastAsia="lv-LV"/>
        </w:rPr>
      </w:pPr>
      <w:r>
        <w:rPr>
          <w:sz w:val="18"/>
          <w:szCs w:val="18"/>
          <w:lang w:eastAsia="lv-LV"/>
        </w:rPr>
        <w:tab/>
        <w:t xml:space="preserve"> </w:t>
      </w:r>
      <w:r>
        <w:rPr>
          <w:sz w:val="18"/>
          <w:szCs w:val="18"/>
          <w:lang w:eastAsia="lv-LV"/>
        </w:rPr>
        <w:tab/>
      </w:r>
      <w:r w:rsidRPr="001D749E">
        <w:rPr>
          <w:sz w:val="18"/>
          <w:szCs w:val="18"/>
          <w:lang w:eastAsia="lv-LV"/>
        </w:rPr>
        <w:t>„Namiņš”</w:t>
      </w:r>
      <w:r w:rsidRPr="001D749E">
        <w:rPr>
          <w:b/>
          <w:sz w:val="18"/>
          <w:szCs w:val="18"/>
          <w:lang w:eastAsia="lv-LV"/>
        </w:rPr>
        <w:t xml:space="preserve"> </w:t>
      </w:r>
      <w:r w:rsidRPr="001D749E">
        <w:rPr>
          <w:sz w:val="18"/>
          <w:szCs w:val="18"/>
          <w:lang w:eastAsia="lv-LV"/>
        </w:rPr>
        <w:t>vadīt</w:t>
      </w:r>
      <w:r>
        <w:rPr>
          <w:sz w:val="18"/>
          <w:szCs w:val="18"/>
          <w:lang w:eastAsia="lv-LV"/>
        </w:rPr>
        <w:t xml:space="preserve">āja                        </w:t>
      </w:r>
      <w:r w:rsidRPr="001D749E">
        <w:rPr>
          <w:sz w:val="18"/>
          <w:szCs w:val="18"/>
          <w:lang w:eastAsia="lv-LV"/>
        </w:rPr>
        <w:t xml:space="preserve">        </w:t>
      </w:r>
      <w:r w:rsidR="00377FF6">
        <w:rPr>
          <w:sz w:val="18"/>
          <w:szCs w:val="18"/>
          <w:lang w:eastAsia="lv-LV"/>
        </w:rPr>
        <w:t xml:space="preserve">        </w:t>
      </w:r>
      <w:r w:rsidRPr="001D749E">
        <w:rPr>
          <w:sz w:val="18"/>
          <w:szCs w:val="18"/>
          <w:lang w:eastAsia="lv-LV"/>
        </w:rPr>
        <w:t xml:space="preserve"> </w:t>
      </w:r>
      <w:proofErr w:type="spellStart"/>
      <w:r w:rsidRPr="001D749E">
        <w:rPr>
          <w:sz w:val="18"/>
          <w:szCs w:val="18"/>
          <w:lang w:eastAsia="lv-LV"/>
        </w:rPr>
        <w:t>I.Karpova</w:t>
      </w:r>
      <w:proofErr w:type="spellEnd"/>
    </w:p>
    <w:p w14:paraId="6DF71355" w14:textId="4AE844DB" w:rsidR="00832C8A" w:rsidRPr="001D749E" w:rsidRDefault="00832C8A" w:rsidP="00377FF6">
      <w:pPr>
        <w:rPr>
          <w:sz w:val="18"/>
          <w:szCs w:val="18"/>
          <w:lang w:eastAsia="lv-LV"/>
        </w:rPr>
      </w:pPr>
      <w:r w:rsidRPr="001D749E">
        <w:rPr>
          <w:sz w:val="18"/>
          <w:szCs w:val="18"/>
          <w:lang w:eastAsia="lv-LV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77FF6">
        <w:rPr>
          <w:sz w:val="18"/>
          <w:szCs w:val="18"/>
          <w:lang w:eastAsia="lv-LV"/>
        </w:rPr>
        <w:t xml:space="preserve">              </w:t>
      </w:r>
      <w:r w:rsidR="00377FF6">
        <w:rPr>
          <w:sz w:val="18"/>
          <w:szCs w:val="18"/>
          <w:lang w:eastAsia="lv-LV"/>
        </w:rPr>
        <w:tab/>
      </w:r>
      <w:r w:rsidR="004C53AC">
        <w:rPr>
          <w:sz w:val="18"/>
          <w:szCs w:val="18"/>
          <w:lang w:eastAsia="lv-LV"/>
        </w:rPr>
        <w:t>202</w:t>
      </w:r>
      <w:r w:rsidR="008B435D">
        <w:rPr>
          <w:sz w:val="18"/>
          <w:szCs w:val="18"/>
          <w:lang w:eastAsia="lv-LV"/>
        </w:rPr>
        <w:t>4</w:t>
      </w:r>
      <w:r w:rsidRPr="00377FF6">
        <w:rPr>
          <w:sz w:val="18"/>
          <w:szCs w:val="18"/>
          <w:lang w:eastAsia="lv-LV"/>
        </w:rPr>
        <w:t xml:space="preserve">.gada </w:t>
      </w:r>
      <w:r w:rsidR="00274113">
        <w:rPr>
          <w:sz w:val="18"/>
          <w:szCs w:val="18"/>
          <w:lang w:eastAsia="lv-LV"/>
        </w:rPr>
        <w:t>30</w:t>
      </w:r>
      <w:r w:rsidR="008B435D">
        <w:rPr>
          <w:sz w:val="18"/>
          <w:szCs w:val="18"/>
          <w:lang w:eastAsia="lv-LV"/>
        </w:rPr>
        <w:t>.augusta rīkojums Nr.1 7/</w:t>
      </w:r>
      <w:r w:rsidR="008E63A5">
        <w:rPr>
          <w:sz w:val="18"/>
          <w:szCs w:val="18"/>
          <w:lang w:eastAsia="lv-LV"/>
        </w:rPr>
        <w:t>6</w:t>
      </w:r>
    </w:p>
    <w:p w14:paraId="3AAD886F" w14:textId="77777777" w:rsidR="00832C8A" w:rsidRPr="001D749E" w:rsidRDefault="00832C8A" w:rsidP="00832C8A">
      <w:pPr>
        <w:tabs>
          <w:tab w:val="left" w:pos="6860"/>
        </w:tabs>
        <w:jc w:val="center"/>
        <w:rPr>
          <w:sz w:val="18"/>
        </w:rPr>
      </w:pPr>
      <w:r w:rsidRPr="001D749E">
        <w:rPr>
          <w:sz w:val="18"/>
        </w:rPr>
        <w:t>LATVIJAS REPUBLIKA</w:t>
      </w:r>
    </w:p>
    <w:p w14:paraId="2E57DB2C" w14:textId="4B7E0CAF" w:rsidR="00832C8A" w:rsidRPr="001D749E" w:rsidRDefault="00832C8A" w:rsidP="00832C8A">
      <w:pPr>
        <w:ind w:left="360"/>
        <w:jc w:val="center"/>
        <w:rPr>
          <w:sz w:val="18"/>
        </w:rPr>
      </w:pPr>
      <w:r w:rsidRPr="001D749E">
        <w:rPr>
          <w:b/>
          <w:bCs/>
          <w:sz w:val="18"/>
        </w:rPr>
        <w:t xml:space="preserve">RĒZEKNES </w:t>
      </w:r>
      <w:r w:rsidR="004C001F">
        <w:rPr>
          <w:b/>
          <w:bCs/>
          <w:sz w:val="18"/>
        </w:rPr>
        <w:t>VALST</w:t>
      </w:r>
      <w:r w:rsidRPr="001D749E">
        <w:rPr>
          <w:b/>
          <w:bCs/>
          <w:sz w:val="18"/>
        </w:rPr>
        <w:t xml:space="preserve">PILSĒTAS </w:t>
      </w:r>
      <w:r w:rsidR="004C001F">
        <w:rPr>
          <w:b/>
          <w:bCs/>
          <w:sz w:val="18"/>
        </w:rPr>
        <w:t>PAŠVALDĪBA</w:t>
      </w:r>
    </w:p>
    <w:p w14:paraId="7B800072" w14:textId="2A43CE8F" w:rsidR="00832C8A" w:rsidRPr="001D749E" w:rsidRDefault="00832C8A" w:rsidP="00832C8A">
      <w:pPr>
        <w:pStyle w:val="Apakvirsraksts"/>
        <w:rPr>
          <w:b w:val="0"/>
          <w:bCs w:val="0"/>
          <w:sz w:val="18"/>
        </w:rPr>
      </w:pPr>
      <w:r w:rsidRPr="001D749E">
        <w:rPr>
          <w:sz w:val="18"/>
        </w:rPr>
        <w:t xml:space="preserve">RĒZEKNES  </w:t>
      </w:r>
      <w:r w:rsidR="008B435D">
        <w:rPr>
          <w:sz w:val="18"/>
        </w:rPr>
        <w:t>PILSĒTAS</w:t>
      </w:r>
      <w:r w:rsidRPr="001D749E">
        <w:rPr>
          <w:sz w:val="18"/>
        </w:rPr>
        <w:t xml:space="preserve"> PIRMSSKOLAS  IZGLĪTĪBAS  IESTĀDE ,, NAMIŅŠ“</w:t>
      </w:r>
    </w:p>
    <w:p w14:paraId="789E10F8" w14:textId="2031C638" w:rsidR="00832C8A" w:rsidRPr="00DC70E6" w:rsidRDefault="00832C8A" w:rsidP="00832C8A">
      <w:pPr>
        <w:jc w:val="center"/>
        <w:rPr>
          <w:b/>
          <w:sz w:val="20"/>
        </w:rPr>
      </w:pPr>
      <w:r w:rsidRPr="00DC70E6">
        <w:rPr>
          <w:b/>
          <w:sz w:val="20"/>
        </w:rPr>
        <w:t>Ieteicamā dienas</w:t>
      </w:r>
      <w:r>
        <w:rPr>
          <w:b/>
          <w:sz w:val="20"/>
        </w:rPr>
        <w:t xml:space="preserve"> gaitas aktivitāšu secība 202</w:t>
      </w:r>
      <w:r w:rsidR="008B435D">
        <w:rPr>
          <w:b/>
          <w:sz w:val="20"/>
        </w:rPr>
        <w:t>4</w:t>
      </w:r>
      <w:r w:rsidRPr="00DC70E6">
        <w:rPr>
          <w:b/>
          <w:sz w:val="20"/>
        </w:rPr>
        <w:t>./20</w:t>
      </w:r>
      <w:r>
        <w:rPr>
          <w:b/>
          <w:sz w:val="20"/>
        </w:rPr>
        <w:t>2</w:t>
      </w:r>
      <w:r w:rsidR="008B435D">
        <w:rPr>
          <w:b/>
          <w:sz w:val="20"/>
        </w:rPr>
        <w:t>5</w:t>
      </w:r>
      <w:r w:rsidRPr="00DC70E6">
        <w:rPr>
          <w:b/>
          <w:sz w:val="20"/>
        </w:rPr>
        <w:t>. mācību gadam</w:t>
      </w:r>
    </w:p>
    <w:tbl>
      <w:tblPr>
        <w:tblStyle w:val="Vidjsnojums1izclums3"/>
        <w:tblW w:w="16621" w:type="dxa"/>
        <w:tblInd w:w="-1204" w:type="dxa"/>
        <w:tblLayout w:type="fixed"/>
        <w:tblLook w:val="04A0" w:firstRow="1" w:lastRow="0" w:firstColumn="1" w:lastColumn="0" w:noHBand="0" w:noVBand="1"/>
      </w:tblPr>
      <w:tblGrid>
        <w:gridCol w:w="4147"/>
        <w:gridCol w:w="1665"/>
        <w:gridCol w:w="1560"/>
        <w:gridCol w:w="1701"/>
        <w:gridCol w:w="1559"/>
        <w:gridCol w:w="1701"/>
        <w:gridCol w:w="1595"/>
        <w:gridCol w:w="2693"/>
      </w:tblGrid>
      <w:tr w:rsidR="00C374D4" w:rsidRPr="00C374D4" w14:paraId="255A28EC" w14:textId="77777777" w:rsidTr="00906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E829" w14:textId="77777777" w:rsidR="004C53AC" w:rsidRPr="00C374D4" w:rsidRDefault="004C53AC" w:rsidP="004C53AC">
            <w:pPr>
              <w:rPr>
                <w:b w:val="0"/>
                <w:color w:val="auto"/>
                <w:sz w:val="22"/>
              </w:rPr>
            </w:pPr>
            <w:r w:rsidRPr="00C374D4">
              <w:rPr>
                <w:color w:val="auto"/>
                <w:sz w:val="22"/>
              </w:rPr>
              <w:t>Dienas gaitas aktivitātes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66A7" w14:textId="227FCF6E" w:rsidR="004C53AC" w:rsidRPr="00C374D4" w:rsidRDefault="004C53AC" w:rsidP="008B43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</w:rPr>
            </w:pPr>
            <w:r w:rsidRPr="00C374D4">
              <w:rPr>
                <w:color w:val="auto"/>
                <w:sz w:val="22"/>
              </w:rPr>
              <w:t xml:space="preserve">Agrā vecuma gr.  </w:t>
            </w:r>
            <w:r w:rsidR="008B435D" w:rsidRPr="00C374D4">
              <w:rPr>
                <w:color w:val="auto"/>
                <w:sz w:val="22"/>
              </w:rPr>
              <w:t xml:space="preserve"> “</w:t>
            </w:r>
            <w:r w:rsidR="008B435D" w:rsidRPr="00C374D4">
              <w:rPr>
                <w:i/>
                <w:color w:val="auto"/>
                <w:sz w:val="22"/>
              </w:rPr>
              <w:t>Lācītis</w:t>
            </w:r>
            <w:r w:rsidR="008B435D" w:rsidRPr="00C374D4">
              <w:rPr>
                <w:color w:val="auto"/>
                <w:sz w:val="22"/>
              </w:rPr>
              <w:t>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F4E1" w14:textId="77777777" w:rsidR="004C53AC" w:rsidRPr="00C374D4" w:rsidRDefault="004C53AC" w:rsidP="004C5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</w:rPr>
            </w:pPr>
            <w:r w:rsidRPr="00C374D4">
              <w:rPr>
                <w:color w:val="auto"/>
                <w:sz w:val="22"/>
              </w:rPr>
              <w:t>1-jaunākā</w:t>
            </w:r>
          </w:p>
          <w:p w14:paraId="5D7517E7" w14:textId="2A2ADF49" w:rsidR="004C53AC" w:rsidRPr="00C374D4" w:rsidRDefault="004C53AC" w:rsidP="004C5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</w:rPr>
            </w:pPr>
            <w:r w:rsidRPr="00C374D4">
              <w:rPr>
                <w:color w:val="auto"/>
                <w:sz w:val="22"/>
              </w:rPr>
              <w:t>gr. “</w:t>
            </w:r>
            <w:r w:rsidR="008B435D">
              <w:rPr>
                <w:i/>
                <w:color w:val="auto"/>
                <w:sz w:val="22"/>
              </w:rPr>
              <w:t>Puķīte</w:t>
            </w:r>
            <w:r w:rsidRPr="00C374D4">
              <w:rPr>
                <w:color w:val="auto"/>
                <w:sz w:val="22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F3A6" w14:textId="77777777" w:rsidR="004C53AC" w:rsidRPr="00C374D4" w:rsidRDefault="004C53AC" w:rsidP="004C5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</w:rPr>
            </w:pPr>
            <w:r w:rsidRPr="00C374D4">
              <w:rPr>
                <w:color w:val="auto"/>
                <w:sz w:val="22"/>
              </w:rPr>
              <w:t>2-jaunākā</w:t>
            </w:r>
          </w:p>
          <w:p w14:paraId="07EA1561" w14:textId="1FDD16DB" w:rsidR="004C53AC" w:rsidRPr="00C374D4" w:rsidRDefault="004C53AC" w:rsidP="004C5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</w:rPr>
            </w:pPr>
            <w:r w:rsidRPr="00C374D4">
              <w:rPr>
                <w:color w:val="auto"/>
                <w:sz w:val="22"/>
              </w:rPr>
              <w:t>gr. “</w:t>
            </w:r>
            <w:r w:rsidR="008B435D" w:rsidRPr="00C374D4">
              <w:rPr>
                <w:i/>
                <w:color w:val="auto"/>
                <w:sz w:val="22"/>
              </w:rPr>
              <w:t>Bitīte</w:t>
            </w:r>
            <w:r w:rsidRPr="00C374D4">
              <w:rPr>
                <w:color w:val="auto"/>
                <w:sz w:val="22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D745" w14:textId="77777777" w:rsidR="004C53AC" w:rsidRPr="00C374D4" w:rsidRDefault="004C53AC" w:rsidP="004C5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</w:rPr>
            </w:pPr>
            <w:r w:rsidRPr="00C374D4">
              <w:rPr>
                <w:color w:val="auto"/>
                <w:sz w:val="22"/>
              </w:rPr>
              <w:t>Vidējā</w:t>
            </w:r>
          </w:p>
          <w:p w14:paraId="31495247" w14:textId="5FE93CD6" w:rsidR="004C53AC" w:rsidRPr="00C374D4" w:rsidRDefault="004C53AC" w:rsidP="004C5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</w:rPr>
            </w:pPr>
            <w:r w:rsidRPr="00C374D4">
              <w:rPr>
                <w:color w:val="auto"/>
                <w:sz w:val="22"/>
              </w:rPr>
              <w:t>gr. “</w:t>
            </w:r>
            <w:r w:rsidR="008B435D" w:rsidRPr="00C374D4">
              <w:rPr>
                <w:i/>
                <w:color w:val="auto"/>
                <w:sz w:val="22"/>
              </w:rPr>
              <w:t>Vāverīte</w:t>
            </w:r>
            <w:r w:rsidRPr="00C374D4">
              <w:rPr>
                <w:color w:val="auto"/>
                <w:sz w:val="22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29F5" w14:textId="77777777" w:rsidR="004C53AC" w:rsidRPr="00C374D4" w:rsidRDefault="004C53AC" w:rsidP="004C5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</w:rPr>
            </w:pPr>
            <w:r w:rsidRPr="00C374D4">
              <w:rPr>
                <w:color w:val="auto"/>
                <w:sz w:val="22"/>
              </w:rPr>
              <w:t>Vecākā</w:t>
            </w:r>
          </w:p>
          <w:p w14:paraId="6CE496BC" w14:textId="17C52BA3" w:rsidR="004C53AC" w:rsidRPr="00C374D4" w:rsidRDefault="004C53AC" w:rsidP="004C5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</w:rPr>
            </w:pPr>
            <w:r w:rsidRPr="00C374D4">
              <w:rPr>
                <w:color w:val="auto"/>
                <w:sz w:val="22"/>
              </w:rPr>
              <w:t>gr. “</w:t>
            </w:r>
            <w:r w:rsidR="008B435D" w:rsidRPr="00C374D4">
              <w:rPr>
                <w:i/>
                <w:color w:val="auto"/>
                <w:sz w:val="22"/>
              </w:rPr>
              <w:t>Saulīte</w:t>
            </w:r>
            <w:r w:rsidRPr="00C374D4">
              <w:rPr>
                <w:color w:val="auto"/>
                <w:sz w:val="22"/>
              </w:rPr>
              <w:t>”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985F" w14:textId="77777777" w:rsidR="004C53AC" w:rsidRPr="00C374D4" w:rsidRDefault="004C53AC" w:rsidP="004C5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</w:rPr>
            </w:pPr>
            <w:r w:rsidRPr="00C374D4">
              <w:rPr>
                <w:color w:val="auto"/>
                <w:sz w:val="22"/>
              </w:rPr>
              <w:t>Sagatavošanas</w:t>
            </w:r>
          </w:p>
          <w:p w14:paraId="3F1D218B" w14:textId="6B2F0EE2" w:rsidR="004C53AC" w:rsidRPr="00C374D4" w:rsidRDefault="004C53AC" w:rsidP="004C5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</w:rPr>
            </w:pPr>
            <w:r w:rsidRPr="00C374D4">
              <w:rPr>
                <w:color w:val="auto"/>
                <w:sz w:val="22"/>
              </w:rPr>
              <w:t>gr. “</w:t>
            </w:r>
            <w:r w:rsidR="008B435D">
              <w:rPr>
                <w:i/>
                <w:color w:val="auto"/>
                <w:sz w:val="22"/>
              </w:rPr>
              <w:t>Zaķītis</w:t>
            </w:r>
            <w:r w:rsidRPr="00C374D4">
              <w:rPr>
                <w:color w:val="auto"/>
                <w:sz w:val="22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B1B4" w14:textId="77777777" w:rsidR="004C53AC" w:rsidRPr="00C374D4" w:rsidRDefault="004C53AC" w:rsidP="004C53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C374D4">
              <w:rPr>
                <w:i/>
                <w:color w:val="auto"/>
              </w:rPr>
              <w:t xml:space="preserve">Piezīme. </w:t>
            </w:r>
          </w:p>
        </w:tc>
      </w:tr>
      <w:tr w:rsidR="00C374D4" w:rsidRPr="00C374D4" w14:paraId="52E770C6" w14:textId="77777777" w:rsidTr="0090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BA1B" w14:textId="77777777" w:rsidR="004C53AC" w:rsidRPr="00C374D4" w:rsidRDefault="004C53AC" w:rsidP="004C53AC">
            <w:pPr>
              <w:rPr>
                <w:b w:val="0"/>
                <w:sz w:val="22"/>
                <w:szCs w:val="20"/>
              </w:rPr>
            </w:pPr>
            <w:r w:rsidRPr="00C374D4">
              <w:rPr>
                <w:sz w:val="22"/>
                <w:szCs w:val="20"/>
              </w:rPr>
              <w:t>Bērnu sagaidīšana, rotaļas, individuāla darbība, patstāvīgais vai grupu darbs.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583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No  7.00</w:t>
            </w:r>
          </w:p>
          <w:p w14:paraId="4D534C46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F2AC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C374D4" w:rsidRPr="00C374D4" w14:paraId="27DFB92F" w14:textId="77777777" w:rsidTr="00906D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FED" w14:textId="77777777" w:rsidR="004C53AC" w:rsidRPr="00C374D4" w:rsidRDefault="004C53AC" w:rsidP="004C53AC">
            <w:pPr>
              <w:rPr>
                <w:b w:val="0"/>
                <w:bCs w:val="0"/>
                <w:sz w:val="22"/>
                <w:szCs w:val="22"/>
              </w:rPr>
            </w:pPr>
            <w:r w:rsidRPr="00C374D4">
              <w:rPr>
                <w:sz w:val="22"/>
                <w:szCs w:val="22"/>
              </w:rPr>
              <w:t>Rīta vingrošana.</w:t>
            </w:r>
          </w:p>
          <w:p w14:paraId="4DE16253" w14:textId="77777777" w:rsidR="004C53AC" w:rsidRPr="00C374D4" w:rsidRDefault="004C53AC" w:rsidP="004C53AC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F214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8.00-8.05</w:t>
            </w:r>
          </w:p>
          <w:p w14:paraId="5FA4C0A1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Vingro grupā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D8BF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8.00-8.05</w:t>
            </w:r>
          </w:p>
          <w:p w14:paraId="734E05AE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Vingro grupā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CC70" w14:textId="461C14A8" w:rsidR="004C53AC" w:rsidRPr="00C374D4" w:rsidRDefault="00906D98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4C53AC" w:rsidRPr="00C374D4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4C53AC" w:rsidRPr="00C374D4">
              <w:rPr>
                <w:b/>
                <w:bCs/>
                <w:sz w:val="22"/>
                <w:szCs w:val="22"/>
              </w:rPr>
              <w:t>0-</w:t>
            </w:r>
            <w:r>
              <w:rPr>
                <w:b/>
                <w:bCs/>
                <w:sz w:val="22"/>
                <w:szCs w:val="22"/>
              </w:rPr>
              <w:t>8</w:t>
            </w:r>
            <w:r w:rsidR="004C53AC" w:rsidRPr="00C374D4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4C53AC" w:rsidRPr="00C374D4">
              <w:rPr>
                <w:b/>
                <w:bCs/>
                <w:sz w:val="22"/>
                <w:szCs w:val="22"/>
              </w:rPr>
              <w:t>0</w:t>
            </w:r>
          </w:p>
          <w:p w14:paraId="1E7BB1A4" w14:textId="28E71BF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A8F6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8.10-8.20</w:t>
            </w:r>
          </w:p>
          <w:p w14:paraId="5310AAAD" w14:textId="1E42EFA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873" w14:textId="71AC59DD" w:rsidR="004C53AC" w:rsidRPr="00906D98" w:rsidRDefault="004C53AC" w:rsidP="00906D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8.20-8.30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8814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7.55-8.05</w:t>
            </w:r>
          </w:p>
          <w:p w14:paraId="0EE838DE" w14:textId="300326CE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48B4" w14:textId="77777777" w:rsidR="004C53AC" w:rsidRPr="00C374D4" w:rsidRDefault="004C53AC" w:rsidP="004C53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sz w:val="22"/>
              </w:rPr>
            </w:pPr>
            <w:r w:rsidRPr="00C374D4">
              <w:rPr>
                <w:b/>
                <w:i/>
                <w:sz w:val="22"/>
              </w:rPr>
              <w:t xml:space="preserve">Slikta laika gadījumā bērni neiet pastaigā: spēles, kustību aktivitāte zālē. </w:t>
            </w:r>
          </w:p>
          <w:p w14:paraId="3A241A1A" w14:textId="77777777" w:rsidR="004C53AC" w:rsidRPr="00C374D4" w:rsidRDefault="004C53AC" w:rsidP="004C53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sz w:val="22"/>
              </w:rPr>
            </w:pPr>
            <w:r w:rsidRPr="00C374D4">
              <w:rPr>
                <w:b/>
                <w:i/>
                <w:sz w:val="22"/>
              </w:rPr>
              <w:t xml:space="preserve">Ja gaisa temperatūra ir zemāka par mīnus 10 °C, pastaigas svaigā gaisā netiek organizētas bērniem, kas jaunāki par trim gadiem. </w:t>
            </w:r>
            <w:r w:rsidRPr="00C374D4">
              <w:rPr>
                <w:rStyle w:val="Izclums"/>
                <w:b/>
                <w:bCs/>
                <w:sz w:val="22"/>
              </w:rPr>
              <w:t>(MK not. Nr.890. II/9.)</w:t>
            </w:r>
          </w:p>
          <w:p w14:paraId="160A22E7" w14:textId="77777777" w:rsidR="004C53AC" w:rsidRPr="00C374D4" w:rsidRDefault="004C53AC" w:rsidP="004C53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sz w:val="22"/>
              </w:rPr>
            </w:pPr>
            <w:r w:rsidRPr="00C374D4">
              <w:rPr>
                <w:b/>
                <w:i/>
                <w:sz w:val="22"/>
              </w:rPr>
              <w:t>* Ēdināšanas laiks adaptācijas periodā</w:t>
            </w:r>
          </w:p>
          <w:p w14:paraId="1DE9A806" w14:textId="77777777" w:rsidR="004C53AC" w:rsidRPr="00C374D4" w:rsidRDefault="004C53AC" w:rsidP="004C53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sz w:val="22"/>
              </w:rPr>
            </w:pPr>
            <w:r w:rsidRPr="00C374D4">
              <w:rPr>
                <w:b/>
                <w:i/>
                <w:sz w:val="22"/>
              </w:rPr>
              <w:t>**Ēdināšanas laiks pavasarī</w:t>
            </w:r>
          </w:p>
        </w:tc>
      </w:tr>
      <w:tr w:rsidR="00C374D4" w:rsidRPr="00C374D4" w14:paraId="08BDA85C" w14:textId="77777777" w:rsidTr="0090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1318" w14:textId="77777777" w:rsidR="004C53AC" w:rsidRPr="00C374D4" w:rsidRDefault="004C53AC" w:rsidP="004C53AC">
            <w:pPr>
              <w:rPr>
                <w:b w:val="0"/>
                <w:sz w:val="22"/>
                <w:szCs w:val="20"/>
              </w:rPr>
            </w:pPr>
            <w:r w:rsidRPr="00C374D4">
              <w:rPr>
                <w:i/>
                <w:sz w:val="22"/>
                <w:szCs w:val="20"/>
                <w:u w:val="single"/>
              </w:rPr>
              <w:t>Brokastis</w:t>
            </w:r>
            <w:r w:rsidRPr="00C374D4">
              <w:rPr>
                <w:sz w:val="22"/>
                <w:szCs w:val="20"/>
              </w:rPr>
              <w:t>, brokastu galdu kārtošana, gatavošanās nodarbībām.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6372" w14:textId="688FF202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/>
              </w:rPr>
            </w:pPr>
            <w:r w:rsidRPr="00C374D4">
              <w:rPr>
                <w:b/>
                <w:sz w:val="22"/>
                <w:szCs w:val="22"/>
              </w:rPr>
              <w:t>8.</w:t>
            </w:r>
            <w:r w:rsidR="00B97BDF">
              <w:rPr>
                <w:b/>
                <w:sz w:val="22"/>
                <w:szCs w:val="22"/>
              </w:rPr>
              <w:t>20</w:t>
            </w:r>
            <w:r w:rsidRPr="00C374D4">
              <w:rPr>
                <w:b/>
                <w:sz w:val="22"/>
                <w:szCs w:val="22"/>
              </w:rPr>
              <w:t>-8.</w:t>
            </w:r>
            <w:r w:rsidR="00B97BDF">
              <w:rPr>
                <w:b/>
                <w:sz w:val="22"/>
                <w:szCs w:val="22"/>
              </w:rPr>
              <w:t>4</w:t>
            </w:r>
            <w:r w:rsidRPr="00C374D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038C" w14:textId="056EA741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8.</w:t>
            </w:r>
            <w:r w:rsidR="00906D98">
              <w:rPr>
                <w:b/>
                <w:sz w:val="22"/>
                <w:szCs w:val="22"/>
              </w:rPr>
              <w:t>30</w:t>
            </w:r>
            <w:r w:rsidRPr="00C374D4">
              <w:rPr>
                <w:b/>
                <w:sz w:val="22"/>
                <w:szCs w:val="22"/>
              </w:rPr>
              <w:t xml:space="preserve"> </w:t>
            </w:r>
            <w:r w:rsidR="00906D98">
              <w:rPr>
                <w:b/>
                <w:sz w:val="22"/>
                <w:szCs w:val="22"/>
              </w:rPr>
              <w:t>–</w:t>
            </w:r>
            <w:r w:rsidRPr="00C374D4">
              <w:rPr>
                <w:b/>
                <w:sz w:val="22"/>
                <w:szCs w:val="22"/>
              </w:rPr>
              <w:t xml:space="preserve"> 8</w:t>
            </w:r>
            <w:r w:rsidR="00906D98">
              <w:rPr>
                <w:b/>
                <w:sz w:val="22"/>
                <w:szCs w:val="22"/>
              </w:rPr>
              <w:t>.</w:t>
            </w:r>
            <w:r w:rsidRPr="00C374D4">
              <w:rPr>
                <w:b/>
                <w:sz w:val="22"/>
                <w:szCs w:val="22"/>
              </w:rPr>
              <w:t>5</w:t>
            </w:r>
            <w:r w:rsidR="00906D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0AB9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/>
              </w:rPr>
            </w:pPr>
            <w:r w:rsidRPr="00C374D4">
              <w:rPr>
                <w:b/>
                <w:sz w:val="22"/>
                <w:szCs w:val="22"/>
              </w:rPr>
              <w:t>8.2</w:t>
            </w:r>
            <w:r w:rsidRPr="00C374D4">
              <w:rPr>
                <w:b/>
                <w:sz w:val="22"/>
                <w:szCs w:val="22"/>
                <w:lang w:val="ru-RU"/>
              </w:rPr>
              <w:t>0</w:t>
            </w:r>
            <w:r w:rsidRPr="00C374D4">
              <w:rPr>
                <w:b/>
                <w:sz w:val="22"/>
                <w:szCs w:val="22"/>
              </w:rPr>
              <w:t>-8.4</w:t>
            </w:r>
            <w:r w:rsidRPr="00C374D4"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0E3B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8.25-8.45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E206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8.35-8.55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CBEE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8.10 - 8.30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5BCE" w14:textId="77777777" w:rsidR="004C53AC" w:rsidRPr="00C374D4" w:rsidRDefault="004C53AC" w:rsidP="004C5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</w:p>
        </w:tc>
      </w:tr>
      <w:tr w:rsidR="00C374D4" w:rsidRPr="00C374D4" w14:paraId="37267995" w14:textId="77777777" w:rsidTr="00906D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7F93" w14:textId="77777777" w:rsidR="004C53AC" w:rsidRPr="0029429E" w:rsidRDefault="004C53AC" w:rsidP="0029429E">
            <w:pPr>
              <w:shd w:val="clear" w:color="auto" w:fill="FFFFFF" w:themeFill="background1"/>
              <w:rPr>
                <w:b w:val="0"/>
                <w:sz w:val="22"/>
                <w:szCs w:val="22"/>
              </w:rPr>
            </w:pPr>
            <w:r w:rsidRPr="0029429E">
              <w:rPr>
                <w:sz w:val="22"/>
                <w:szCs w:val="22"/>
              </w:rPr>
              <w:t xml:space="preserve">Rīta aplis: sasveicināšanās, izkustēšanās, saruna. </w:t>
            </w:r>
          </w:p>
          <w:p w14:paraId="1B5B2669" w14:textId="77777777" w:rsidR="004C53AC" w:rsidRPr="0029429E" w:rsidRDefault="004C53AC" w:rsidP="0029429E">
            <w:pPr>
              <w:shd w:val="clear" w:color="auto" w:fill="FFFFFF" w:themeFill="background1"/>
              <w:rPr>
                <w:b w:val="0"/>
                <w:sz w:val="22"/>
                <w:szCs w:val="22"/>
              </w:rPr>
            </w:pPr>
            <w:r w:rsidRPr="0029429E">
              <w:rPr>
                <w:sz w:val="22"/>
                <w:szCs w:val="22"/>
                <w:shd w:val="clear" w:color="auto" w:fill="FFFFFF" w:themeFill="background1"/>
              </w:rPr>
              <w:t>Daudzveidīgas bērnu attīstību veicinošas darbības, tajā skaitā rotaļas un  integrētās rotaļnodarbības vai citas mācību darba organizācijas</w:t>
            </w:r>
            <w:r w:rsidRPr="0029429E">
              <w:rPr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29429E">
              <w:rPr>
                <w:sz w:val="22"/>
                <w:szCs w:val="22"/>
                <w:shd w:val="clear" w:color="auto" w:fill="FFFFFF" w:themeFill="background1"/>
              </w:rPr>
              <w:t>formas,</w:t>
            </w:r>
            <w:r w:rsidRPr="0029429E">
              <w:rPr>
                <w:sz w:val="22"/>
                <w:szCs w:val="22"/>
              </w:rPr>
              <w:t xml:space="preserve"> mūzikas, sporta, peldbaseina nodarbības. </w:t>
            </w:r>
          </w:p>
          <w:p w14:paraId="12DD554D" w14:textId="77777777" w:rsidR="004C53AC" w:rsidRPr="0029429E" w:rsidRDefault="0029429E" w:rsidP="0029429E">
            <w:pPr>
              <w:shd w:val="clear" w:color="auto" w:fill="FFFFFF" w:themeFill="background1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Veselīga uzkoda</w:t>
            </w:r>
            <w:r w:rsidR="004C53AC" w:rsidRPr="0029429E">
              <w:rPr>
                <w:sz w:val="22"/>
                <w:szCs w:val="22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2591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9.10 - 10.50*</w:t>
            </w:r>
          </w:p>
          <w:p w14:paraId="2F94072A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9.15—11.10**</w:t>
            </w:r>
          </w:p>
          <w:p w14:paraId="5CE3A7C7" w14:textId="77777777" w:rsidR="004C53AC" w:rsidRPr="00C374D4" w:rsidRDefault="004C53AC" w:rsidP="004C53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4A86F1C" w14:textId="77777777" w:rsidR="004C53AC" w:rsidRPr="00C374D4" w:rsidRDefault="004C53AC" w:rsidP="004C53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CBB5BA3" w14:textId="77777777" w:rsidR="004C53AC" w:rsidRPr="00C374D4" w:rsidRDefault="004C53AC" w:rsidP="004C53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AB76D94" w14:textId="77777777" w:rsidR="004C53AC" w:rsidRPr="00C374D4" w:rsidRDefault="004C53AC" w:rsidP="004C53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9F3C03A" w14:textId="77777777" w:rsidR="004C53AC" w:rsidRPr="00C374D4" w:rsidRDefault="004C53AC" w:rsidP="004C53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3568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9.00 - 11.15</w:t>
            </w:r>
          </w:p>
          <w:p w14:paraId="3667A36F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14:paraId="40F5AC32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14:paraId="2BDBCFF5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14:paraId="2AC5C305" w14:textId="77777777" w:rsidR="004C53AC" w:rsidRPr="00C374D4" w:rsidRDefault="004C53AC" w:rsidP="004C53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14:paraId="7FD7688F" w14:textId="77777777" w:rsidR="004C53AC" w:rsidRPr="00C374D4" w:rsidRDefault="004C53AC" w:rsidP="004C53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3CAD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8.50 - 11.35.</w:t>
            </w:r>
          </w:p>
          <w:p w14:paraId="13CB5CBE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98B8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8.45 - 11.50</w:t>
            </w:r>
          </w:p>
          <w:p w14:paraId="673CD7C8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071F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8.55 - 12.10</w:t>
            </w:r>
          </w:p>
          <w:p w14:paraId="3B310694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3F32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8.40 – 11.55</w:t>
            </w:r>
          </w:p>
          <w:p w14:paraId="50433C6D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0494" w14:textId="77777777" w:rsidR="004C53AC" w:rsidRPr="00C374D4" w:rsidRDefault="004C53AC" w:rsidP="004C53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sz w:val="22"/>
              </w:rPr>
            </w:pPr>
          </w:p>
        </w:tc>
      </w:tr>
      <w:tr w:rsidR="00C374D4" w:rsidRPr="00C374D4" w14:paraId="474333A0" w14:textId="77777777" w:rsidTr="0090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1E79" w14:textId="77777777" w:rsidR="004C53AC" w:rsidRPr="0029429E" w:rsidRDefault="004C53AC" w:rsidP="004C53AC">
            <w:pPr>
              <w:rPr>
                <w:b w:val="0"/>
                <w:sz w:val="22"/>
                <w:szCs w:val="20"/>
              </w:rPr>
            </w:pPr>
            <w:r w:rsidRPr="0029429E">
              <w:rPr>
                <w:sz w:val="22"/>
                <w:szCs w:val="20"/>
              </w:rPr>
              <w:t xml:space="preserve">Gatavošanās pastaigai. </w:t>
            </w:r>
          </w:p>
          <w:p w14:paraId="2A84DD87" w14:textId="77777777" w:rsidR="004C53AC" w:rsidRPr="0029429E" w:rsidRDefault="004C53AC" w:rsidP="004C53AC">
            <w:pPr>
              <w:rPr>
                <w:b w:val="0"/>
                <w:sz w:val="22"/>
                <w:szCs w:val="20"/>
              </w:rPr>
            </w:pPr>
            <w:r w:rsidRPr="0029429E">
              <w:rPr>
                <w:i/>
                <w:sz w:val="22"/>
                <w:szCs w:val="20"/>
              </w:rPr>
              <w:t>Pastaiga svaigā gaisā</w:t>
            </w:r>
            <w:r w:rsidRPr="0029429E">
              <w:rPr>
                <w:sz w:val="22"/>
                <w:szCs w:val="20"/>
              </w:rPr>
              <w:t>- rotaļas, darbs, vērojumi, kustību attīstība.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4827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9.45.-10.15.</w:t>
            </w:r>
          </w:p>
          <w:p w14:paraId="3863DE47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10.15-10.50.*</w:t>
            </w:r>
          </w:p>
          <w:p w14:paraId="6A532906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10.15-11.10.**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C637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9.45.-10.15.</w:t>
            </w:r>
          </w:p>
          <w:p w14:paraId="7615E932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10.15-11.15.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0C5D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10.10-10.35</w:t>
            </w:r>
          </w:p>
          <w:p w14:paraId="34072686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10.35-11.35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B40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10.35-10.50</w:t>
            </w:r>
          </w:p>
          <w:p w14:paraId="53E52E30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10.50-11.50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BA29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10.55-11.10</w:t>
            </w:r>
          </w:p>
          <w:p w14:paraId="4DD77EC0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11.10-12.10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6D01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11.00-11.15</w:t>
            </w:r>
          </w:p>
          <w:p w14:paraId="6030B6B9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11.15-12.15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BE9C" w14:textId="77777777" w:rsidR="004C53AC" w:rsidRPr="00C374D4" w:rsidRDefault="004C53AC" w:rsidP="004C5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</w:p>
        </w:tc>
      </w:tr>
      <w:tr w:rsidR="00C374D4" w:rsidRPr="00C374D4" w14:paraId="480FC476" w14:textId="77777777" w:rsidTr="00906D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4981" w14:textId="77777777" w:rsidR="004C53AC" w:rsidRPr="0029429E" w:rsidRDefault="004C53AC" w:rsidP="004C53AC">
            <w:pPr>
              <w:rPr>
                <w:b w:val="0"/>
                <w:sz w:val="22"/>
                <w:szCs w:val="20"/>
              </w:rPr>
            </w:pPr>
            <w:r w:rsidRPr="0029429E">
              <w:rPr>
                <w:sz w:val="22"/>
                <w:szCs w:val="20"/>
              </w:rPr>
              <w:t>Atgriešanās no pastaigas, gatavošanās pusdienām.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C58A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10.50-11.25*</w:t>
            </w:r>
          </w:p>
          <w:p w14:paraId="5D96F35B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11.10-11.45**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DB0E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11.15-11.55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5844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11.35. – 12.10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FAAC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11.50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A4C0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12.10. – 12.30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34CA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12.15. – 12.35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775" w14:textId="77777777" w:rsidR="004C53AC" w:rsidRPr="00C374D4" w:rsidRDefault="004C53AC" w:rsidP="004C53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sz w:val="22"/>
              </w:rPr>
            </w:pPr>
            <w:r w:rsidRPr="00C374D4">
              <w:rPr>
                <w:b/>
                <w:i/>
                <w:sz w:val="22"/>
              </w:rPr>
              <w:t>Slikti  laika apstākļi  rudens/ziemas periodā:</w:t>
            </w:r>
          </w:p>
          <w:p w14:paraId="495127AF" w14:textId="77777777" w:rsidR="004C53AC" w:rsidRPr="00C374D4" w:rsidRDefault="004C53AC" w:rsidP="004C53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sz w:val="22"/>
              </w:rPr>
            </w:pPr>
            <w:r w:rsidRPr="00C374D4">
              <w:rPr>
                <w:b/>
                <w:i/>
                <w:sz w:val="22"/>
              </w:rPr>
              <w:t>Vēja brāzmas, spēcīgs vējš.</w:t>
            </w:r>
          </w:p>
          <w:p w14:paraId="496C38CB" w14:textId="77777777" w:rsidR="004C53AC" w:rsidRPr="00C374D4" w:rsidRDefault="004C53AC" w:rsidP="004C53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sz w:val="22"/>
              </w:rPr>
            </w:pPr>
            <w:r w:rsidRPr="00C374D4">
              <w:rPr>
                <w:b/>
                <w:i/>
                <w:sz w:val="22"/>
              </w:rPr>
              <w:t>Spēcīgs lietus, lietus vienlaikus kopā  ar spēcīgu vēju.</w:t>
            </w:r>
          </w:p>
          <w:p w14:paraId="57CBA3E1" w14:textId="77777777" w:rsidR="004C53AC" w:rsidRPr="00C374D4" w:rsidRDefault="004C53AC" w:rsidP="004C53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sz w:val="22"/>
              </w:rPr>
            </w:pPr>
            <w:r w:rsidRPr="00C374D4">
              <w:rPr>
                <w:b/>
                <w:i/>
                <w:sz w:val="22"/>
              </w:rPr>
              <w:t>Sniegputenis, intensīva snigšana kopā ar vēja brāzmām.</w:t>
            </w:r>
          </w:p>
          <w:p w14:paraId="3A5ACA4D" w14:textId="77777777" w:rsidR="004C53AC" w:rsidRPr="00C374D4" w:rsidRDefault="004C53AC" w:rsidP="004C53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sz w:val="22"/>
              </w:rPr>
            </w:pPr>
            <w:r w:rsidRPr="00C374D4">
              <w:rPr>
                <w:b/>
                <w:i/>
                <w:sz w:val="22"/>
              </w:rPr>
              <w:t>Ietvju  apledojums (strauja laika apstākļu maiņa)</w:t>
            </w:r>
          </w:p>
        </w:tc>
      </w:tr>
      <w:tr w:rsidR="00C374D4" w:rsidRPr="00C374D4" w14:paraId="492ECA16" w14:textId="77777777" w:rsidTr="0090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D091" w14:textId="77777777" w:rsidR="004C53AC" w:rsidRPr="0029429E" w:rsidRDefault="004C53AC" w:rsidP="004C53AC">
            <w:pPr>
              <w:rPr>
                <w:b w:val="0"/>
                <w:sz w:val="22"/>
                <w:szCs w:val="20"/>
              </w:rPr>
            </w:pPr>
            <w:r w:rsidRPr="0029429E">
              <w:rPr>
                <w:i/>
                <w:sz w:val="22"/>
                <w:szCs w:val="20"/>
                <w:u w:val="single"/>
              </w:rPr>
              <w:t>Pusdienas</w:t>
            </w:r>
            <w:r w:rsidRPr="0029429E">
              <w:rPr>
                <w:sz w:val="22"/>
                <w:szCs w:val="20"/>
              </w:rPr>
              <w:t>, pusdienu galdu kārtošana.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FB27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11.25 – 12.00*</w:t>
            </w:r>
          </w:p>
          <w:p w14:paraId="2018F504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11.45-12.15**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5904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11</w:t>
            </w:r>
            <w:r w:rsidRPr="00C374D4">
              <w:rPr>
                <w:b/>
                <w:sz w:val="22"/>
                <w:szCs w:val="22"/>
                <w:lang w:val="ru-RU"/>
              </w:rPr>
              <w:t>.</w:t>
            </w:r>
            <w:r w:rsidRPr="00C374D4">
              <w:rPr>
                <w:b/>
                <w:sz w:val="22"/>
                <w:szCs w:val="22"/>
              </w:rPr>
              <w:t>5</w:t>
            </w:r>
            <w:r w:rsidRPr="00C374D4">
              <w:rPr>
                <w:b/>
                <w:sz w:val="22"/>
                <w:szCs w:val="22"/>
                <w:lang w:val="ru-RU"/>
              </w:rPr>
              <w:t>5</w:t>
            </w:r>
            <w:r w:rsidRPr="00C374D4">
              <w:rPr>
                <w:b/>
                <w:sz w:val="22"/>
                <w:szCs w:val="22"/>
              </w:rPr>
              <w:t>- 12</w:t>
            </w:r>
            <w:r w:rsidRPr="00C374D4">
              <w:rPr>
                <w:b/>
                <w:sz w:val="22"/>
                <w:szCs w:val="22"/>
                <w:lang w:val="ru-RU"/>
              </w:rPr>
              <w:t>.</w:t>
            </w:r>
            <w:r w:rsidRPr="00C374D4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E1FE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12.10 – 12</w:t>
            </w:r>
            <w:r w:rsidRPr="00C374D4">
              <w:rPr>
                <w:b/>
                <w:sz w:val="22"/>
                <w:szCs w:val="22"/>
                <w:lang w:val="ru-RU"/>
              </w:rPr>
              <w:t>.</w:t>
            </w:r>
            <w:r w:rsidRPr="00C374D4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AAB6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12</w:t>
            </w:r>
            <w:r w:rsidRPr="00C374D4">
              <w:rPr>
                <w:b/>
                <w:sz w:val="22"/>
                <w:szCs w:val="22"/>
                <w:lang w:val="ru-RU"/>
              </w:rPr>
              <w:t>.</w:t>
            </w:r>
            <w:r w:rsidRPr="00C374D4">
              <w:rPr>
                <w:b/>
                <w:sz w:val="22"/>
                <w:szCs w:val="22"/>
              </w:rPr>
              <w:t>15 – 12</w:t>
            </w:r>
            <w:r w:rsidRPr="00C374D4">
              <w:rPr>
                <w:b/>
                <w:sz w:val="22"/>
                <w:szCs w:val="22"/>
                <w:lang w:val="ru-RU"/>
              </w:rPr>
              <w:t>.</w:t>
            </w:r>
            <w:r w:rsidRPr="00C374D4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CF01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12.30 – 13.10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0665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12.35 - 13.10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30E5" w14:textId="77777777" w:rsidR="004C53AC" w:rsidRPr="00C374D4" w:rsidRDefault="004C53AC" w:rsidP="004C5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C374D4" w:rsidRPr="00C374D4" w14:paraId="5CD347F0" w14:textId="77777777" w:rsidTr="00906D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8270" w14:textId="77777777" w:rsidR="004C53AC" w:rsidRPr="0029429E" w:rsidRDefault="004C53AC" w:rsidP="004C53AC">
            <w:pPr>
              <w:rPr>
                <w:b w:val="0"/>
                <w:sz w:val="22"/>
                <w:szCs w:val="20"/>
              </w:rPr>
            </w:pPr>
            <w:r w:rsidRPr="0029429E">
              <w:rPr>
                <w:sz w:val="22"/>
                <w:szCs w:val="20"/>
              </w:rPr>
              <w:t>Gatavošanās miegam, dienas miegs.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D15E" w14:textId="77777777" w:rsidR="00C374D4" w:rsidRPr="00C374D4" w:rsidRDefault="004C53AC" w:rsidP="00C374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906D98">
              <w:rPr>
                <w:b/>
                <w:bCs/>
                <w:sz w:val="22"/>
                <w:szCs w:val="32"/>
              </w:rPr>
              <w:t>1</w:t>
            </w:r>
            <w:r w:rsidR="00C374D4" w:rsidRPr="00906D98">
              <w:rPr>
                <w:b/>
                <w:bCs/>
                <w:sz w:val="22"/>
                <w:szCs w:val="32"/>
              </w:rPr>
              <w:t>2</w:t>
            </w:r>
            <w:r w:rsidRPr="00906D98">
              <w:rPr>
                <w:b/>
                <w:bCs/>
                <w:sz w:val="22"/>
                <w:szCs w:val="32"/>
              </w:rPr>
              <w:t>.00</w:t>
            </w:r>
            <w:r w:rsidR="00C374D4" w:rsidRPr="00906D98">
              <w:rPr>
                <w:b/>
                <w:bCs/>
                <w:sz w:val="22"/>
                <w:szCs w:val="32"/>
              </w:rPr>
              <w:t>/12.15.</w:t>
            </w:r>
            <w:r w:rsidRPr="00906D98">
              <w:rPr>
                <w:b/>
                <w:bCs/>
                <w:sz w:val="22"/>
                <w:szCs w:val="32"/>
              </w:rPr>
              <w:t xml:space="preserve"> – 14.45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ABFC" w14:textId="77777777" w:rsidR="004C53AC" w:rsidRPr="00C374D4" w:rsidRDefault="004C53AC" w:rsidP="00C374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</w:t>
            </w:r>
            <w:r w:rsidR="00C374D4" w:rsidRPr="00C374D4">
              <w:rPr>
                <w:b/>
                <w:bCs/>
                <w:sz w:val="22"/>
                <w:szCs w:val="22"/>
              </w:rPr>
              <w:t>2</w:t>
            </w:r>
            <w:r w:rsidRPr="00C374D4">
              <w:rPr>
                <w:b/>
                <w:bCs/>
                <w:sz w:val="22"/>
                <w:szCs w:val="22"/>
              </w:rPr>
              <w:t>.</w:t>
            </w:r>
            <w:r w:rsidR="00C374D4" w:rsidRPr="00C374D4">
              <w:rPr>
                <w:b/>
                <w:bCs/>
                <w:sz w:val="22"/>
                <w:szCs w:val="22"/>
              </w:rPr>
              <w:t>35</w:t>
            </w:r>
            <w:r w:rsidRPr="00C374D4">
              <w:rPr>
                <w:b/>
                <w:bCs/>
                <w:sz w:val="22"/>
                <w:szCs w:val="22"/>
              </w:rPr>
              <w:t xml:space="preserve"> – 14.40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BC2A" w14:textId="77777777" w:rsidR="004C53AC" w:rsidRPr="00C374D4" w:rsidRDefault="004C53AC" w:rsidP="00C374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</w:t>
            </w:r>
            <w:r w:rsidR="00C374D4" w:rsidRPr="00C374D4">
              <w:rPr>
                <w:b/>
                <w:bCs/>
                <w:sz w:val="22"/>
                <w:szCs w:val="22"/>
              </w:rPr>
              <w:t>2</w:t>
            </w:r>
            <w:r w:rsidRPr="00C374D4">
              <w:rPr>
                <w:b/>
                <w:bCs/>
                <w:sz w:val="22"/>
                <w:szCs w:val="22"/>
              </w:rPr>
              <w:t>.</w:t>
            </w:r>
            <w:r w:rsidR="00C374D4" w:rsidRPr="00C374D4">
              <w:rPr>
                <w:b/>
                <w:bCs/>
                <w:sz w:val="22"/>
                <w:szCs w:val="22"/>
              </w:rPr>
              <w:t>5</w:t>
            </w:r>
            <w:r w:rsidRPr="00C374D4">
              <w:rPr>
                <w:b/>
                <w:bCs/>
                <w:sz w:val="22"/>
                <w:szCs w:val="22"/>
              </w:rPr>
              <w:t>0 – 14.45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5406" w14:textId="77777777" w:rsidR="004C53AC" w:rsidRPr="00C374D4" w:rsidRDefault="004C53AC" w:rsidP="00C374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</w:t>
            </w:r>
            <w:r w:rsidR="00C374D4" w:rsidRPr="00C374D4">
              <w:rPr>
                <w:b/>
                <w:bCs/>
                <w:sz w:val="22"/>
                <w:szCs w:val="22"/>
              </w:rPr>
              <w:t>2</w:t>
            </w:r>
            <w:r w:rsidRPr="00C374D4">
              <w:rPr>
                <w:b/>
                <w:bCs/>
                <w:sz w:val="22"/>
                <w:szCs w:val="22"/>
              </w:rPr>
              <w:t>.</w:t>
            </w:r>
            <w:r w:rsidR="00C374D4" w:rsidRPr="00C374D4">
              <w:rPr>
                <w:b/>
                <w:bCs/>
                <w:sz w:val="22"/>
                <w:szCs w:val="22"/>
              </w:rPr>
              <w:t>5</w:t>
            </w:r>
            <w:r w:rsidRPr="00C374D4">
              <w:rPr>
                <w:b/>
                <w:bCs/>
                <w:sz w:val="22"/>
                <w:szCs w:val="22"/>
              </w:rPr>
              <w:t>0 – 14.50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4FEE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13.10 – 14.50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50ED" w14:textId="77777777" w:rsidR="004C53AC" w:rsidRPr="00C374D4" w:rsidRDefault="004C53AC" w:rsidP="004C5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13.10 – 14.50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A6B" w14:textId="77777777" w:rsidR="004C53AC" w:rsidRPr="00C374D4" w:rsidRDefault="004C53AC" w:rsidP="004C53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C374D4" w:rsidRPr="00C374D4" w14:paraId="30FAD921" w14:textId="77777777" w:rsidTr="0090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9D74" w14:textId="77777777" w:rsidR="004C53AC" w:rsidRPr="0029429E" w:rsidRDefault="004C53AC" w:rsidP="004C53AC">
            <w:pPr>
              <w:rPr>
                <w:b w:val="0"/>
                <w:bCs w:val="0"/>
                <w:sz w:val="22"/>
                <w:szCs w:val="22"/>
              </w:rPr>
            </w:pPr>
            <w:r w:rsidRPr="0029429E">
              <w:rPr>
                <w:sz w:val="22"/>
                <w:szCs w:val="22"/>
              </w:rPr>
              <w:t>Celšanās un norūdīšanās.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27C3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14:paraId="6486154A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14.45 – 15.10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398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14.40 – 15.05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7D6D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14.45 – 15.05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82B5" w14:textId="77777777" w:rsidR="004C53AC" w:rsidRPr="00C374D4" w:rsidRDefault="004C53AC" w:rsidP="004C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14.50 – 15.05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37DE" w14:textId="03DA63D3" w:rsidR="004C53AC" w:rsidRPr="00C374D4" w:rsidRDefault="004C53AC" w:rsidP="00C37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14.</w:t>
            </w:r>
            <w:r w:rsidR="001617A3">
              <w:rPr>
                <w:b/>
                <w:bCs/>
                <w:sz w:val="22"/>
                <w:szCs w:val="22"/>
              </w:rPr>
              <w:t>5</w:t>
            </w:r>
            <w:r w:rsidRPr="00C374D4">
              <w:rPr>
                <w:b/>
                <w:bCs/>
                <w:sz w:val="22"/>
                <w:szCs w:val="22"/>
              </w:rPr>
              <w:t>0 – 15.00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885" w14:textId="2F41ED81" w:rsidR="004C53AC" w:rsidRPr="00C374D4" w:rsidRDefault="004C53AC" w:rsidP="00C37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14.</w:t>
            </w:r>
            <w:r w:rsidR="001617A3">
              <w:rPr>
                <w:b/>
                <w:bCs/>
                <w:sz w:val="22"/>
                <w:szCs w:val="22"/>
              </w:rPr>
              <w:t>5</w:t>
            </w:r>
            <w:r w:rsidRPr="00C374D4">
              <w:rPr>
                <w:b/>
                <w:bCs/>
                <w:sz w:val="22"/>
                <w:szCs w:val="22"/>
              </w:rPr>
              <w:t>0 – 15.00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DAFD" w14:textId="77777777" w:rsidR="004C53AC" w:rsidRPr="00C374D4" w:rsidRDefault="004C53AC" w:rsidP="004C5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C374D4" w:rsidRPr="00C374D4" w14:paraId="3E780D30" w14:textId="77777777" w:rsidTr="00906D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89D4" w14:textId="77777777" w:rsidR="004C53AC" w:rsidRPr="0029429E" w:rsidRDefault="004C53AC" w:rsidP="00E2069D">
            <w:pPr>
              <w:rPr>
                <w:b w:val="0"/>
                <w:sz w:val="22"/>
                <w:szCs w:val="20"/>
              </w:rPr>
            </w:pPr>
            <w:r w:rsidRPr="0029429E">
              <w:rPr>
                <w:sz w:val="22"/>
                <w:szCs w:val="20"/>
              </w:rPr>
              <w:t>Individuāla darbība, patstāvīgais vai grupu darbs.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3E65" w14:textId="77777777" w:rsidR="004C53AC" w:rsidRPr="00C374D4" w:rsidRDefault="004C53AC" w:rsidP="00377F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5AE4" w14:textId="77777777" w:rsidR="004C53AC" w:rsidRPr="00C374D4" w:rsidRDefault="004C53AC" w:rsidP="009223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15.05 – 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D17E" w14:textId="77777777" w:rsidR="004C53AC" w:rsidRPr="00C374D4" w:rsidRDefault="004C53AC" w:rsidP="009223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15.05 - 15.25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A192" w14:textId="77777777" w:rsidR="004C53AC" w:rsidRPr="00C374D4" w:rsidRDefault="004C53AC" w:rsidP="009223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15.05 - 15.15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2CDD" w14:textId="77777777" w:rsidR="004C53AC" w:rsidRPr="00C374D4" w:rsidRDefault="004C53AC" w:rsidP="009223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15.00 - 15.30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F76B" w14:textId="77777777" w:rsidR="004C53AC" w:rsidRPr="00C374D4" w:rsidRDefault="004C53AC" w:rsidP="009223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15.00 - 15.35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BB9B" w14:textId="77777777" w:rsidR="004C53AC" w:rsidRPr="00C374D4" w:rsidRDefault="004C53AC" w:rsidP="009223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C374D4" w:rsidRPr="00C374D4" w14:paraId="31664D4E" w14:textId="77777777" w:rsidTr="0090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C926" w14:textId="77777777" w:rsidR="004C53AC" w:rsidRPr="0029429E" w:rsidRDefault="004C53AC" w:rsidP="00E2069D">
            <w:pPr>
              <w:rPr>
                <w:b w:val="0"/>
                <w:sz w:val="22"/>
                <w:szCs w:val="20"/>
              </w:rPr>
            </w:pPr>
            <w:r w:rsidRPr="0029429E">
              <w:rPr>
                <w:sz w:val="22"/>
                <w:szCs w:val="20"/>
              </w:rPr>
              <w:t>Gatavošanās launagam</w:t>
            </w:r>
            <w:r w:rsidRPr="0029429E">
              <w:rPr>
                <w:i/>
                <w:sz w:val="22"/>
                <w:szCs w:val="20"/>
                <w:u w:val="single"/>
              </w:rPr>
              <w:t>, launags</w:t>
            </w:r>
            <w:r w:rsidRPr="0029429E">
              <w:rPr>
                <w:sz w:val="22"/>
                <w:szCs w:val="20"/>
              </w:rPr>
              <w:t>, galdu kārtošana.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810F" w14:textId="77777777" w:rsidR="004C53AC" w:rsidRPr="00C374D4" w:rsidRDefault="004C53AC" w:rsidP="00377F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15.10 – 15.45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F683" w14:textId="77777777" w:rsidR="004C53AC" w:rsidRPr="00C374D4" w:rsidRDefault="004C53AC" w:rsidP="00377F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ru-RU"/>
              </w:rPr>
            </w:pPr>
            <w:r w:rsidRPr="00C374D4">
              <w:rPr>
                <w:b/>
                <w:bCs/>
                <w:sz w:val="22"/>
                <w:szCs w:val="22"/>
              </w:rPr>
              <w:t>15.20 – 15.4</w:t>
            </w:r>
            <w:r w:rsidRPr="00C374D4">
              <w:rPr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E62A" w14:textId="77777777" w:rsidR="004C53AC" w:rsidRPr="00C374D4" w:rsidRDefault="004C53AC" w:rsidP="00377F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15.25 – 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CCBA" w14:textId="77777777" w:rsidR="004C53AC" w:rsidRPr="00C374D4" w:rsidRDefault="004C53AC" w:rsidP="00377F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15.15 – 15.35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AB87" w14:textId="77777777" w:rsidR="004C53AC" w:rsidRPr="00C374D4" w:rsidRDefault="004C53AC" w:rsidP="00377F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15.30 – 15.50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171C" w14:textId="77777777" w:rsidR="004C53AC" w:rsidRPr="00C374D4" w:rsidRDefault="004C53AC" w:rsidP="00377F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374D4">
              <w:rPr>
                <w:b/>
                <w:bCs/>
                <w:sz w:val="22"/>
                <w:szCs w:val="22"/>
              </w:rPr>
              <w:t>15.35 – 15.55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686F" w14:textId="77777777" w:rsidR="004C53AC" w:rsidRPr="00C374D4" w:rsidRDefault="004C53AC" w:rsidP="00377F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C374D4" w:rsidRPr="00C374D4" w14:paraId="1BF0E4FC" w14:textId="77777777" w:rsidTr="00906D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0813A" w14:textId="77777777" w:rsidR="004C53AC" w:rsidRPr="0029429E" w:rsidRDefault="004C53AC" w:rsidP="00E2069D">
            <w:pPr>
              <w:rPr>
                <w:b w:val="0"/>
                <w:sz w:val="20"/>
                <w:szCs w:val="20"/>
              </w:rPr>
            </w:pPr>
            <w:r w:rsidRPr="0029429E">
              <w:rPr>
                <w:sz w:val="20"/>
                <w:szCs w:val="22"/>
              </w:rPr>
              <w:t>Vakara aplis, rotaļas, individuālais darbs, tematiskās pēcpusdienas, bērnu patstāvīgā darbība interešu centros, nodarbības interešu pulciņos</w:t>
            </w:r>
            <w:r w:rsidRPr="0029429E">
              <w:rPr>
                <w:sz w:val="20"/>
                <w:szCs w:val="22"/>
                <w:shd w:val="clear" w:color="auto" w:fill="FFFFFF" w:themeFill="background1"/>
              </w:rPr>
              <w:t>. Pastaiga. Vecāku sagaidīšana, sarunas ar vecākiem  bērnu pakāpeniska došanās mājās.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6A61" w14:textId="77777777" w:rsidR="004C53AC" w:rsidRPr="00C374D4" w:rsidRDefault="004C53AC" w:rsidP="009223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15.45 - 18.00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030C" w14:textId="77777777" w:rsidR="004C53AC" w:rsidRPr="00C374D4" w:rsidRDefault="004C53AC" w:rsidP="009223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15.45 – 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CE35" w14:textId="77777777" w:rsidR="004C53AC" w:rsidRPr="00C374D4" w:rsidRDefault="004C53AC" w:rsidP="009223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15.50 –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A1D8" w14:textId="77777777" w:rsidR="004C53AC" w:rsidRPr="00C374D4" w:rsidRDefault="004C53AC" w:rsidP="00377F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15.35 – 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A618" w14:textId="77777777" w:rsidR="004C53AC" w:rsidRPr="00C374D4" w:rsidRDefault="004C53AC" w:rsidP="00377F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16.00 – 18.00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E3A1" w14:textId="77777777" w:rsidR="004C53AC" w:rsidRPr="00C374D4" w:rsidRDefault="004C53AC" w:rsidP="009223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374D4">
              <w:rPr>
                <w:b/>
                <w:sz w:val="22"/>
                <w:szCs w:val="22"/>
              </w:rPr>
              <w:t>15.55 – 18.00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4318" w14:textId="77777777" w:rsidR="004C53AC" w:rsidRPr="00C374D4" w:rsidRDefault="004C53AC" w:rsidP="009223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14:paraId="038D555E" w14:textId="6A82E02D" w:rsidR="00832C8A" w:rsidRDefault="00695CEA" w:rsidP="00CF1AFF">
      <w:pPr>
        <w:jc w:val="right"/>
        <w:rPr>
          <w:b/>
          <w:i/>
          <w:sz w:val="22"/>
        </w:rPr>
        <w:sectPr w:rsidR="00832C8A" w:rsidSect="00377FF6">
          <w:pgSz w:w="16838" w:h="11906" w:orient="landscape"/>
          <w:pgMar w:top="142" w:right="253" w:bottom="142" w:left="1418" w:header="708" w:footer="708" w:gutter="0"/>
          <w:cols w:space="708"/>
          <w:docGrid w:linePitch="360"/>
        </w:sectPr>
      </w:pPr>
      <w:r>
        <w:rPr>
          <w:b/>
          <w:bCs/>
          <w:i/>
          <w:iCs/>
          <w:color w:val="333333"/>
          <w:sz w:val="22"/>
          <w:szCs w:val="22"/>
        </w:rPr>
        <w:t>Izglītības iestādes v</w:t>
      </w:r>
      <w:r w:rsidR="004508D7" w:rsidRPr="004508D7">
        <w:rPr>
          <w:b/>
          <w:bCs/>
          <w:i/>
          <w:iCs/>
          <w:color w:val="333333"/>
          <w:sz w:val="22"/>
          <w:szCs w:val="22"/>
        </w:rPr>
        <w:t>eselības speciālist</w:t>
      </w:r>
      <w:r w:rsidR="00CF1AFF">
        <w:rPr>
          <w:color w:val="333333"/>
          <w:sz w:val="22"/>
          <w:szCs w:val="22"/>
        </w:rPr>
        <w:t>s</w:t>
      </w:r>
      <w:r w:rsidR="00832C8A">
        <w:rPr>
          <w:b/>
          <w:i/>
          <w:sz w:val="22"/>
        </w:rPr>
        <w:t xml:space="preserve">                           </w:t>
      </w:r>
      <w:proofErr w:type="spellStart"/>
      <w:r w:rsidR="00CF1AFF">
        <w:rPr>
          <w:b/>
          <w:i/>
          <w:sz w:val="22"/>
        </w:rPr>
        <w:t>J.Sobakina</w:t>
      </w:r>
      <w:proofErr w:type="spellEnd"/>
    </w:p>
    <w:tbl>
      <w:tblPr>
        <w:tblStyle w:val="Vidjsnojums2izclums3"/>
        <w:tblpPr w:leftFromText="180" w:rightFromText="180" w:vertAnchor="page" w:horzAnchor="margin" w:tblpY="1206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906C99" w:rsidRPr="00906C99" w14:paraId="7996F77E" w14:textId="77777777" w:rsidTr="00047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31" w:type="dxa"/>
          </w:tcPr>
          <w:p w14:paraId="6010A501" w14:textId="77777777" w:rsidR="006B7E2A" w:rsidRPr="00906C99" w:rsidRDefault="006B7E2A" w:rsidP="0004749B">
            <w:pPr>
              <w:rPr>
                <w:b w:val="0"/>
                <w:i/>
                <w:color w:val="auto"/>
              </w:rPr>
            </w:pPr>
            <w:r w:rsidRPr="00906C99">
              <w:rPr>
                <w:i/>
                <w:color w:val="auto"/>
              </w:rPr>
              <w:lastRenderedPageBreak/>
              <w:t xml:space="preserve">Piezīme. </w:t>
            </w:r>
          </w:p>
        </w:tc>
      </w:tr>
      <w:tr w:rsidR="00906C99" w:rsidRPr="00906C99" w14:paraId="665211AA" w14:textId="77777777" w:rsidTr="00294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FFFFFF" w:themeFill="background1"/>
          </w:tcPr>
          <w:p w14:paraId="2FA19EB3" w14:textId="77777777" w:rsidR="006B7E2A" w:rsidRPr="00906C99" w:rsidRDefault="006B7E2A" w:rsidP="0004749B">
            <w:pPr>
              <w:rPr>
                <w:b w:val="0"/>
                <w:color w:val="auto"/>
                <w:sz w:val="28"/>
              </w:rPr>
            </w:pPr>
            <w:r w:rsidRPr="00906C99">
              <w:rPr>
                <w:b w:val="0"/>
                <w:color w:val="auto"/>
                <w:sz w:val="28"/>
              </w:rPr>
              <w:t>Elektronisko saziņas līdzekļu (piemēram, televizora, datora) lietošana bērniem pieļaujama ne ilgāk par 15 minūtēm un ne biežāk kā divreiz dienā.</w:t>
            </w:r>
            <w:r w:rsidR="004C53AC" w:rsidRPr="00906C99">
              <w:rPr>
                <w:rStyle w:val="Izclums"/>
                <w:b w:val="0"/>
                <w:color w:val="auto"/>
                <w:sz w:val="28"/>
              </w:rPr>
              <w:t xml:space="preserve"> (MK not. Nr.890. II/12.)</w:t>
            </w:r>
          </w:p>
        </w:tc>
      </w:tr>
      <w:tr w:rsidR="00906C99" w:rsidRPr="00906C99" w14:paraId="496EA4ED" w14:textId="77777777" w:rsidTr="002942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FFFFFF" w:themeFill="background1"/>
          </w:tcPr>
          <w:p w14:paraId="757CA263" w14:textId="77777777" w:rsidR="006B7E2A" w:rsidRPr="00906C99" w:rsidRDefault="006B7E2A" w:rsidP="0004749B">
            <w:pPr>
              <w:rPr>
                <w:b w:val="0"/>
                <w:color w:val="auto"/>
                <w:sz w:val="28"/>
              </w:rPr>
            </w:pPr>
            <w:r w:rsidRPr="00906C99">
              <w:rPr>
                <w:b w:val="0"/>
                <w:color w:val="auto"/>
                <w:sz w:val="28"/>
              </w:rPr>
              <w:t xml:space="preserve">Slikta laika gadījumā bērni neiet pastaigā: spēles, kustību aktivitāte zālē. </w:t>
            </w:r>
          </w:p>
        </w:tc>
      </w:tr>
      <w:tr w:rsidR="00906C99" w:rsidRPr="00906C99" w14:paraId="5FA271E8" w14:textId="77777777" w:rsidTr="00294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FFFFFF" w:themeFill="background1"/>
          </w:tcPr>
          <w:p w14:paraId="34BA06C5" w14:textId="77777777" w:rsidR="006B7E2A" w:rsidRPr="00906C99" w:rsidRDefault="006B7E2A" w:rsidP="0004749B">
            <w:pPr>
              <w:rPr>
                <w:b w:val="0"/>
                <w:color w:val="auto"/>
                <w:sz w:val="28"/>
              </w:rPr>
            </w:pPr>
            <w:r w:rsidRPr="00906C99">
              <w:rPr>
                <w:b w:val="0"/>
                <w:color w:val="auto"/>
                <w:sz w:val="28"/>
              </w:rPr>
              <w:t>Ja gaisa temperatūra ir zemāka par mīnus 10 °C, pastaigas svaigā gaisā netiek organizētas bērniem, kas jaunāki par trim gadiem.</w:t>
            </w:r>
            <w:r w:rsidR="004C53AC" w:rsidRPr="00906C99">
              <w:rPr>
                <w:b w:val="0"/>
                <w:color w:val="auto"/>
                <w:sz w:val="28"/>
              </w:rPr>
              <w:t xml:space="preserve"> </w:t>
            </w:r>
            <w:r w:rsidR="004C53AC" w:rsidRPr="00906C99">
              <w:rPr>
                <w:rStyle w:val="Izclums"/>
                <w:b w:val="0"/>
                <w:color w:val="auto"/>
                <w:sz w:val="28"/>
              </w:rPr>
              <w:t>(MK not. Nr.890. II/9.)</w:t>
            </w:r>
          </w:p>
        </w:tc>
      </w:tr>
      <w:tr w:rsidR="00906C99" w:rsidRPr="00906C99" w14:paraId="60818DA8" w14:textId="77777777" w:rsidTr="002942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FFFFFF" w:themeFill="background1"/>
          </w:tcPr>
          <w:p w14:paraId="75F8AFEA" w14:textId="77777777" w:rsidR="006B7E2A" w:rsidRPr="00906C99" w:rsidRDefault="006B7E2A" w:rsidP="0004749B">
            <w:pPr>
              <w:rPr>
                <w:b w:val="0"/>
                <w:color w:val="auto"/>
                <w:sz w:val="28"/>
              </w:rPr>
            </w:pPr>
            <w:r w:rsidRPr="00906C99">
              <w:rPr>
                <w:b w:val="0"/>
                <w:color w:val="auto"/>
                <w:sz w:val="28"/>
              </w:rPr>
              <w:t>* Ēdināšanas laiks adaptācijas periodā</w:t>
            </w:r>
          </w:p>
        </w:tc>
      </w:tr>
      <w:tr w:rsidR="00906C99" w:rsidRPr="00906C99" w14:paraId="3B5F97ED" w14:textId="77777777" w:rsidTr="00294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FFFFFF" w:themeFill="background1"/>
          </w:tcPr>
          <w:p w14:paraId="6524445D" w14:textId="77777777" w:rsidR="006B7E2A" w:rsidRPr="00906C99" w:rsidRDefault="006B7E2A" w:rsidP="0004749B">
            <w:pPr>
              <w:rPr>
                <w:b w:val="0"/>
                <w:color w:val="auto"/>
                <w:sz w:val="28"/>
              </w:rPr>
            </w:pPr>
            <w:r w:rsidRPr="00906C99">
              <w:rPr>
                <w:b w:val="0"/>
                <w:color w:val="auto"/>
                <w:sz w:val="28"/>
              </w:rPr>
              <w:t>**Ēdināšanas laiks pavasarī</w:t>
            </w:r>
          </w:p>
        </w:tc>
      </w:tr>
    </w:tbl>
    <w:p w14:paraId="5D542767" w14:textId="77777777" w:rsidR="00832C8A" w:rsidRDefault="00832C8A" w:rsidP="00832C8A"/>
    <w:p w14:paraId="00787F20" w14:textId="77777777" w:rsidR="00832C8A" w:rsidRDefault="00832C8A" w:rsidP="00832C8A">
      <w:r>
        <w:t>Slikti  laika apstākļi  rudens/ziemas periodā:</w:t>
      </w:r>
    </w:p>
    <w:p w14:paraId="29B1A6E6" w14:textId="77777777" w:rsidR="00832C8A" w:rsidRDefault="00832C8A" w:rsidP="00832C8A">
      <w:pPr>
        <w:pStyle w:val="Sarakstarindkopa"/>
        <w:numPr>
          <w:ilvl w:val="0"/>
          <w:numId w:val="2"/>
        </w:numPr>
        <w:spacing w:after="200" w:line="276" w:lineRule="auto"/>
      </w:pPr>
      <w:r>
        <w:t>Vēja brāzmas, spēcīgs vējš.</w:t>
      </w:r>
    </w:p>
    <w:p w14:paraId="1F5C88D8" w14:textId="77777777" w:rsidR="00832C8A" w:rsidRDefault="00832C8A" w:rsidP="00832C8A">
      <w:pPr>
        <w:pStyle w:val="Sarakstarindkopa"/>
        <w:numPr>
          <w:ilvl w:val="0"/>
          <w:numId w:val="2"/>
        </w:numPr>
        <w:spacing w:after="200" w:line="276" w:lineRule="auto"/>
      </w:pPr>
      <w:r>
        <w:t>Spēcīgs lietus, lietus vienlaikus kopā  ar spēcīgu vēju.</w:t>
      </w:r>
    </w:p>
    <w:p w14:paraId="3BFA89CB" w14:textId="77777777" w:rsidR="00832C8A" w:rsidRDefault="00832C8A" w:rsidP="00832C8A">
      <w:pPr>
        <w:pStyle w:val="Sarakstarindkopa"/>
        <w:numPr>
          <w:ilvl w:val="0"/>
          <w:numId w:val="2"/>
        </w:numPr>
        <w:spacing w:after="200" w:line="276" w:lineRule="auto"/>
      </w:pPr>
      <w:r>
        <w:t>Sniegputenis, intensīva snigšana kopā ar vēja brāzmām.</w:t>
      </w:r>
    </w:p>
    <w:p w14:paraId="1584FF3D" w14:textId="77777777" w:rsidR="00832C8A" w:rsidRPr="00C202C4" w:rsidRDefault="00832C8A" w:rsidP="00832C8A">
      <w:pPr>
        <w:pStyle w:val="Sarakstarindkopa"/>
        <w:numPr>
          <w:ilvl w:val="0"/>
          <w:numId w:val="2"/>
        </w:numPr>
        <w:spacing w:after="200" w:line="276" w:lineRule="auto"/>
      </w:pPr>
      <w:r>
        <w:t>Ietvju  apledojums (strauja laika apstākļu maiņa)</w:t>
      </w:r>
    </w:p>
    <w:p w14:paraId="2A4071B9" w14:textId="77777777" w:rsidR="00832C8A" w:rsidRDefault="00832C8A" w:rsidP="00832C8A">
      <w:pPr>
        <w:jc w:val="right"/>
        <w:rPr>
          <w:b/>
          <w:sz w:val="22"/>
        </w:rPr>
      </w:pPr>
    </w:p>
    <w:p w14:paraId="05578048" w14:textId="77777777" w:rsidR="00832C8A" w:rsidRDefault="00832C8A" w:rsidP="00832C8A">
      <w:pPr>
        <w:jc w:val="right"/>
        <w:rPr>
          <w:b/>
          <w:sz w:val="22"/>
        </w:rPr>
      </w:pPr>
    </w:p>
    <w:p w14:paraId="08E0F4DE" w14:textId="77777777" w:rsidR="00832C8A" w:rsidRDefault="00832C8A" w:rsidP="00832C8A">
      <w:pPr>
        <w:jc w:val="right"/>
        <w:rPr>
          <w:b/>
          <w:sz w:val="22"/>
        </w:rPr>
      </w:pPr>
    </w:p>
    <w:p w14:paraId="391EB0A8" w14:textId="77777777" w:rsidR="00832C8A" w:rsidRDefault="00832C8A" w:rsidP="00832C8A">
      <w:pPr>
        <w:jc w:val="right"/>
        <w:rPr>
          <w:b/>
          <w:sz w:val="22"/>
        </w:rPr>
      </w:pPr>
    </w:p>
    <w:p w14:paraId="696BE5DC" w14:textId="77777777" w:rsidR="00832C8A" w:rsidRDefault="00832C8A" w:rsidP="00832C8A">
      <w:pPr>
        <w:jc w:val="right"/>
        <w:rPr>
          <w:b/>
          <w:sz w:val="22"/>
        </w:rPr>
      </w:pPr>
    </w:p>
    <w:p w14:paraId="6B5E180A" w14:textId="77777777" w:rsidR="00832C8A" w:rsidRDefault="00832C8A" w:rsidP="00832C8A">
      <w:pPr>
        <w:jc w:val="right"/>
        <w:rPr>
          <w:b/>
          <w:sz w:val="22"/>
        </w:rPr>
      </w:pPr>
    </w:p>
    <w:p w14:paraId="13CD1FC9" w14:textId="77777777" w:rsidR="00832C8A" w:rsidRDefault="00832C8A" w:rsidP="00832C8A">
      <w:pPr>
        <w:jc w:val="right"/>
        <w:rPr>
          <w:b/>
          <w:sz w:val="22"/>
        </w:rPr>
      </w:pPr>
    </w:p>
    <w:p w14:paraId="3F492814" w14:textId="77777777" w:rsidR="00832C8A" w:rsidRDefault="00832C8A" w:rsidP="00832C8A">
      <w:pPr>
        <w:jc w:val="right"/>
        <w:rPr>
          <w:b/>
          <w:sz w:val="22"/>
        </w:rPr>
      </w:pPr>
    </w:p>
    <w:p w14:paraId="74935ABC" w14:textId="77777777" w:rsidR="00832C8A" w:rsidRDefault="00832C8A" w:rsidP="00832C8A">
      <w:pPr>
        <w:jc w:val="right"/>
        <w:rPr>
          <w:b/>
          <w:sz w:val="22"/>
        </w:rPr>
      </w:pPr>
    </w:p>
    <w:p w14:paraId="540CC579" w14:textId="77777777" w:rsidR="00832C8A" w:rsidRDefault="00832C8A" w:rsidP="00832C8A">
      <w:pPr>
        <w:jc w:val="right"/>
        <w:rPr>
          <w:b/>
          <w:sz w:val="22"/>
        </w:rPr>
      </w:pPr>
    </w:p>
    <w:p w14:paraId="09009172" w14:textId="77777777" w:rsidR="00832C8A" w:rsidRDefault="00832C8A" w:rsidP="00832C8A">
      <w:pPr>
        <w:jc w:val="right"/>
        <w:rPr>
          <w:b/>
          <w:sz w:val="22"/>
        </w:rPr>
      </w:pPr>
    </w:p>
    <w:p w14:paraId="75D877C3" w14:textId="77777777" w:rsidR="00CD6420" w:rsidRDefault="00CD6420"/>
    <w:sectPr w:rsidR="00CD642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D3559"/>
    <w:multiLevelType w:val="hybridMultilevel"/>
    <w:tmpl w:val="B4A81DB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05189"/>
    <w:multiLevelType w:val="multilevel"/>
    <w:tmpl w:val="5F14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3374E9"/>
    <w:multiLevelType w:val="hybridMultilevel"/>
    <w:tmpl w:val="D994A6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317154">
    <w:abstractNumId w:val="2"/>
  </w:num>
  <w:num w:numId="2" w16cid:durableId="413169282">
    <w:abstractNumId w:val="0"/>
  </w:num>
  <w:num w:numId="3" w16cid:durableId="1306399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8A"/>
    <w:rsid w:val="0004749B"/>
    <w:rsid w:val="000D2C5A"/>
    <w:rsid w:val="00121234"/>
    <w:rsid w:val="0014602A"/>
    <w:rsid w:val="001617A3"/>
    <w:rsid w:val="0020415C"/>
    <w:rsid w:val="00230395"/>
    <w:rsid w:val="002530C2"/>
    <w:rsid w:val="00274113"/>
    <w:rsid w:val="0029429E"/>
    <w:rsid w:val="003661BD"/>
    <w:rsid w:val="00377FF6"/>
    <w:rsid w:val="00406D68"/>
    <w:rsid w:val="004508D7"/>
    <w:rsid w:val="00495420"/>
    <w:rsid w:val="004A7020"/>
    <w:rsid w:val="004B09DB"/>
    <w:rsid w:val="004C001F"/>
    <w:rsid w:val="004C53AC"/>
    <w:rsid w:val="004F2BC8"/>
    <w:rsid w:val="00593A5B"/>
    <w:rsid w:val="005E1D50"/>
    <w:rsid w:val="00695CEA"/>
    <w:rsid w:val="006B5C62"/>
    <w:rsid w:val="006B7E2A"/>
    <w:rsid w:val="006C07A9"/>
    <w:rsid w:val="006F43CC"/>
    <w:rsid w:val="007011BE"/>
    <w:rsid w:val="00725147"/>
    <w:rsid w:val="007A19EB"/>
    <w:rsid w:val="00832C8A"/>
    <w:rsid w:val="00872D9F"/>
    <w:rsid w:val="008733C7"/>
    <w:rsid w:val="008B435D"/>
    <w:rsid w:val="008E63A5"/>
    <w:rsid w:val="00906C99"/>
    <w:rsid w:val="00906D98"/>
    <w:rsid w:val="0092233D"/>
    <w:rsid w:val="009A315F"/>
    <w:rsid w:val="00A01B4C"/>
    <w:rsid w:val="00A07618"/>
    <w:rsid w:val="00A95DF5"/>
    <w:rsid w:val="00AB5E0C"/>
    <w:rsid w:val="00B97BDF"/>
    <w:rsid w:val="00C374D4"/>
    <w:rsid w:val="00C4458B"/>
    <w:rsid w:val="00C45634"/>
    <w:rsid w:val="00CA4E3E"/>
    <w:rsid w:val="00CD6420"/>
    <w:rsid w:val="00CF1AFF"/>
    <w:rsid w:val="00D34290"/>
    <w:rsid w:val="00D50517"/>
    <w:rsid w:val="00D536DB"/>
    <w:rsid w:val="00DB6E57"/>
    <w:rsid w:val="00DD2591"/>
    <w:rsid w:val="00EF2536"/>
    <w:rsid w:val="00F24DE0"/>
    <w:rsid w:val="00F34BFF"/>
    <w:rsid w:val="00FB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BBF5"/>
  <w15:docId w15:val="{DF473A9D-C0B7-487A-81E0-A478E751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basedOn w:val="Parasts"/>
    <w:link w:val="ApakvirsrakstsRakstz"/>
    <w:qFormat/>
    <w:rsid w:val="00832C8A"/>
    <w:pPr>
      <w:jc w:val="center"/>
    </w:pPr>
    <w:rPr>
      <w:b/>
      <w:bCs/>
      <w:sz w:val="22"/>
      <w:lang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832C8A"/>
    <w:rPr>
      <w:rFonts w:ascii="Times New Roman" w:eastAsia="Times New Roman" w:hAnsi="Times New Roman" w:cs="Times New Roman"/>
      <w:b/>
      <w:bCs/>
      <w:szCs w:val="24"/>
    </w:rPr>
  </w:style>
  <w:style w:type="table" w:styleId="Reatabula">
    <w:name w:val="Table Grid"/>
    <w:basedOn w:val="Parastatabula"/>
    <w:uiPriority w:val="59"/>
    <w:rsid w:val="00832C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rakstarindkopa">
    <w:name w:val="List Paragraph"/>
    <w:basedOn w:val="Parasts"/>
    <w:uiPriority w:val="34"/>
    <w:qFormat/>
    <w:rsid w:val="00832C8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F43C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F43CC"/>
    <w:rPr>
      <w:rFonts w:ascii="Tahoma" w:eastAsia="Times New Roman" w:hAnsi="Tahoma" w:cs="Tahoma"/>
      <w:sz w:val="16"/>
      <w:szCs w:val="16"/>
      <w:lang w:eastAsia="ru-RU"/>
    </w:rPr>
  </w:style>
  <w:style w:type="paragraph" w:styleId="Paraststmeklis">
    <w:name w:val="Normal (Web)"/>
    <w:basedOn w:val="Parasts"/>
    <w:uiPriority w:val="99"/>
    <w:unhideWhenUsed/>
    <w:rsid w:val="004C53AC"/>
    <w:pPr>
      <w:spacing w:before="100" w:beforeAutospacing="1" w:after="100" w:afterAutospacing="1"/>
    </w:pPr>
    <w:rPr>
      <w:lang w:eastAsia="lv-LV"/>
    </w:rPr>
  </w:style>
  <w:style w:type="character" w:styleId="Izclums">
    <w:name w:val="Emphasis"/>
    <w:basedOn w:val="Noklusjumarindkopasfonts"/>
    <w:uiPriority w:val="20"/>
    <w:qFormat/>
    <w:rsid w:val="004C53AC"/>
    <w:rPr>
      <w:i/>
      <w:iCs/>
    </w:rPr>
  </w:style>
  <w:style w:type="table" w:styleId="Vidjsnojums2izclums3">
    <w:name w:val="Medium Shading 2 Accent 3"/>
    <w:basedOn w:val="Parastatabula"/>
    <w:uiPriority w:val="64"/>
    <w:rsid w:val="00906C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1izclums3">
    <w:name w:val="Medium Shading 1 Accent 3"/>
    <w:basedOn w:val="Parastatabula"/>
    <w:uiPriority w:val="63"/>
    <w:rsid w:val="0029429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2906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Medmāsa</dc:creator>
  <cp:lastModifiedBy>Vera Jakovenko</cp:lastModifiedBy>
  <cp:revision>3</cp:revision>
  <cp:lastPrinted>2024-08-29T12:21:00Z</cp:lastPrinted>
  <dcterms:created xsi:type="dcterms:W3CDTF">2024-08-29T12:21:00Z</dcterms:created>
  <dcterms:modified xsi:type="dcterms:W3CDTF">2024-08-31T19:29:00Z</dcterms:modified>
</cp:coreProperties>
</file>